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87" w:rsidRPr="00C72F8A" w:rsidRDefault="00F52487" w:rsidP="001E63B2">
      <w:pPr>
        <w:pStyle w:val="1"/>
        <w:spacing w:after="0"/>
        <w:jc w:val="right"/>
        <w:rPr>
          <w:rFonts w:cs="Times New Roman"/>
          <w:sz w:val="24"/>
          <w:szCs w:val="24"/>
        </w:rPr>
      </w:pPr>
      <w:r w:rsidRPr="00C72F8A">
        <w:rPr>
          <w:rFonts w:cs="Times New Roman"/>
          <w:sz w:val="24"/>
          <w:szCs w:val="24"/>
        </w:rPr>
        <w:t xml:space="preserve">КЛАСС </w:t>
      </w:r>
      <w:r w:rsidR="0015513F" w:rsidRPr="00C72F8A">
        <w:rPr>
          <w:rFonts w:cs="Times New Roman"/>
          <w:sz w:val="24"/>
          <w:szCs w:val="24"/>
        </w:rPr>
        <w:t xml:space="preserve"> </w:t>
      </w:r>
      <w:r w:rsidR="0014140A" w:rsidRPr="00C72F8A">
        <w:rPr>
          <w:rFonts w:cs="Times New Roman"/>
          <w:sz w:val="24"/>
          <w:szCs w:val="24"/>
        </w:rPr>
        <w:t>10</w:t>
      </w:r>
    </w:p>
    <w:p w:rsidR="00F52487" w:rsidRPr="00C72F8A" w:rsidRDefault="00F52487" w:rsidP="001E63B2">
      <w:pPr>
        <w:pStyle w:val="1"/>
        <w:spacing w:after="0"/>
        <w:rPr>
          <w:rFonts w:cs="Times New Roman"/>
          <w:sz w:val="24"/>
          <w:szCs w:val="24"/>
        </w:rPr>
      </w:pPr>
      <w:r w:rsidRPr="00C72F8A">
        <w:rPr>
          <w:rFonts w:cs="Times New Roman"/>
          <w:sz w:val="24"/>
          <w:szCs w:val="24"/>
        </w:rPr>
        <w:t xml:space="preserve">КАЛЕНДАРНО-ТЕМАТИЧЕСКОЕ ПЛАНИРОВАНИЕ </w:t>
      </w:r>
      <w:r w:rsidRPr="00C72F8A">
        <w:rPr>
          <w:rFonts w:cs="Times New Roman"/>
          <w:sz w:val="24"/>
          <w:szCs w:val="24"/>
        </w:rPr>
        <w:br/>
        <w:t>по предмету «</w:t>
      </w:r>
      <w:r w:rsidR="001A2EFA" w:rsidRPr="00C72F8A">
        <w:rPr>
          <w:rFonts w:cs="Times New Roman"/>
          <w:sz w:val="24"/>
          <w:szCs w:val="24"/>
        </w:rPr>
        <w:t>География</w:t>
      </w:r>
      <w:r w:rsidRPr="00C72F8A">
        <w:rPr>
          <w:rFonts w:cs="Times New Roman"/>
          <w:sz w:val="24"/>
          <w:szCs w:val="24"/>
        </w:rPr>
        <w:t>»</w:t>
      </w:r>
    </w:p>
    <w:p w:rsidR="00DB4777" w:rsidRPr="00C72F8A" w:rsidRDefault="00DB4777" w:rsidP="00DB477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257"/>
        <w:gridCol w:w="3503"/>
        <w:gridCol w:w="1742"/>
        <w:gridCol w:w="2758"/>
        <w:gridCol w:w="2340"/>
        <w:gridCol w:w="1440"/>
      </w:tblGrid>
      <w:tr w:rsidR="00F52487" w:rsidRPr="00C72F8A" w:rsidTr="009E2646">
        <w:trPr>
          <w:trHeight w:val="863"/>
        </w:trPr>
        <w:tc>
          <w:tcPr>
            <w:tcW w:w="828" w:type="dxa"/>
            <w:vAlign w:val="center"/>
          </w:tcPr>
          <w:p w:rsidR="00F52487" w:rsidRPr="00C72F8A" w:rsidRDefault="00F52487" w:rsidP="001E6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F52487" w:rsidRPr="00C72F8A" w:rsidRDefault="00F52487" w:rsidP="001E6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C72F8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72F8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57" w:type="dxa"/>
            <w:vAlign w:val="center"/>
          </w:tcPr>
          <w:p w:rsidR="00F52487" w:rsidRPr="00C72F8A" w:rsidRDefault="00F52487" w:rsidP="001E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F52487" w:rsidRPr="00C72F8A" w:rsidRDefault="00F52487" w:rsidP="001E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 w:rsidRPr="00C72F8A">
              <w:rPr>
                <w:rFonts w:ascii="Times New Roman" w:hAnsi="Times New Roman" w:cs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F52487" w:rsidRPr="00C72F8A" w:rsidRDefault="00F52487" w:rsidP="001E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F52487" w:rsidRPr="00C72F8A" w:rsidRDefault="00F52487" w:rsidP="001E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F52487" w:rsidRPr="00C72F8A" w:rsidRDefault="00F52487" w:rsidP="001E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F52487" w:rsidRPr="00C72F8A" w:rsidRDefault="00F52487" w:rsidP="001E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F52487" w:rsidRPr="00C72F8A" w:rsidRDefault="00F52487" w:rsidP="001E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Дополнительный контроль</w:t>
            </w:r>
          </w:p>
        </w:tc>
      </w:tr>
      <w:tr w:rsidR="00484359" w:rsidRPr="00C72F8A" w:rsidTr="00484359">
        <w:trPr>
          <w:trHeight w:val="526"/>
        </w:trPr>
        <w:tc>
          <w:tcPr>
            <w:tcW w:w="14868" w:type="dxa"/>
            <w:gridSpan w:val="7"/>
            <w:vAlign w:val="center"/>
          </w:tcPr>
          <w:p w:rsidR="00484359" w:rsidRPr="00C72F8A" w:rsidRDefault="00484359" w:rsidP="001E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– 1 час</w:t>
            </w:r>
          </w:p>
        </w:tc>
      </w:tr>
      <w:tr w:rsidR="00783E4F" w:rsidRPr="00C72F8A" w:rsidTr="009E2646">
        <w:tc>
          <w:tcPr>
            <w:tcW w:w="828" w:type="dxa"/>
            <w:vAlign w:val="center"/>
          </w:tcPr>
          <w:p w:rsidR="00783E4F" w:rsidRPr="00C72F8A" w:rsidRDefault="00DB4777" w:rsidP="0014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783E4F" w:rsidRPr="00C72F8A" w:rsidRDefault="00484359" w:rsidP="0048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B4649"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3503" w:type="dxa"/>
          </w:tcPr>
          <w:p w:rsidR="00783E4F" w:rsidRPr="00C72F8A" w:rsidRDefault="00484359" w:rsidP="00B84A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742" w:type="dxa"/>
          </w:tcPr>
          <w:p w:rsidR="00783E4F" w:rsidRPr="00C72F8A" w:rsidRDefault="00783E4F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484359" w:rsidRPr="00C72F8A" w:rsidRDefault="00484359" w:rsidP="001E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https://resh.edu.ru/subject/lesson/3961/main/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359" w:rsidRPr="00C72F8A" w:rsidRDefault="00484359" w:rsidP="001E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https://resh.edu.ru/subject/lesson/3961/train/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40" w:type="dxa"/>
          </w:tcPr>
          <w:p w:rsidR="0014140A" w:rsidRPr="00C72F8A" w:rsidRDefault="00484359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Познакомиться с рубриками учебника, научиться ориентироваться в заголовках учебника</w:t>
            </w:r>
          </w:p>
        </w:tc>
        <w:tc>
          <w:tcPr>
            <w:tcW w:w="1440" w:type="dxa"/>
          </w:tcPr>
          <w:p w:rsidR="00783E4F" w:rsidRPr="00C72F8A" w:rsidRDefault="00484359" w:rsidP="001E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https://resh.edu.ru/subject/lesson/3961/control/1/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84359" w:rsidRPr="00C72F8A" w:rsidTr="009E2646">
        <w:tc>
          <w:tcPr>
            <w:tcW w:w="14868" w:type="dxa"/>
            <w:gridSpan w:val="7"/>
            <w:vAlign w:val="center"/>
          </w:tcPr>
          <w:p w:rsidR="00484359" w:rsidRPr="00C72F8A" w:rsidRDefault="00484359" w:rsidP="001E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Общая характеристика стран современного мира</w:t>
            </w:r>
          </w:p>
        </w:tc>
      </w:tr>
      <w:tr w:rsidR="0014140A" w:rsidRPr="00C72F8A" w:rsidTr="009E2646">
        <w:tc>
          <w:tcPr>
            <w:tcW w:w="828" w:type="dxa"/>
            <w:vAlign w:val="center"/>
          </w:tcPr>
          <w:p w:rsidR="0014140A" w:rsidRPr="00C72F8A" w:rsidRDefault="00DB4777" w:rsidP="0014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14140A" w:rsidRPr="00C72F8A" w:rsidRDefault="00484359" w:rsidP="001E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B4649"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3503" w:type="dxa"/>
          </w:tcPr>
          <w:p w:rsidR="0014140A" w:rsidRPr="00C72F8A" w:rsidRDefault="00484359" w:rsidP="00B84A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Типы стран современного мира</w:t>
            </w:r>
          </w:p>
        </w:tc>
        <w:tc>
          <w:tcPr>
            <w:tcW w:w="1742" w:type="dxa"/>
          </w:tcPr>
          <w:p w:rsidR="0014140A" w:rsidRPr="00C72F8A" w:rsidRDefault="00484359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§1</w:t>
            </w:r>
          </w:p>
        </w:tc>
        <w:tc>
          <w:tcPr>
            <w:tcW w:w="2758" w:type="dxa"/>
          </w:tcPr>
          <w:p w:rsidR="0014140A" w:rsidRPr="00C72F8A" w:rsidRDefault="00484359" w:rsidP="001E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https://infourok.ru/videouroki/572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4140A" w:rsidRPr="00C72F8A" w:rsidRDefault="001F72D8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§1, ответить на вопросы в конце параграфа из рубрики «А теперь более сложные вопросы» 1-5. Предложить свой вариант классификации стран современного мира</w:t>
            </w:r>
          </w:p>
        </w:tc>
        <w:tc>
          <w:tcPr>
            <w:tcW w:w="1440" w:type="dxa"/>
          </w:tcPr>
          <w:p w:rsidR="0014140A" w:rsidRPr="00C72F8A" w:rsidRDefault="0014140A" w:rsidP="001E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A" w:rsidRPr="00C72F8A" w:rsidTr="009E2646">
        <w:tc>
          <w:tcPr>
            <w:tcW w:w="828" w:type="dxa"/>
          </w:tcPr>
          <w:p w:rsidR="0014140A" w:rsidRPr="00C72F8A" w:rsidRDefault="00DB4777" w:rsidP="0014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14140A" w:rsidRPr="00C72F8A" w:rsidRDefault="001F72D8" w:rsidP="001E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4649" w:rsidRPr="00C72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503" w:type="dxa"/>
          </w:tcPr>
          <w:p w:rsidR="001F72D8" w:rsidRPr="00C72F8A" w:rsidRDefault="001F72D8" w:rsidP="001F7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Развитые и развивающиеся страны </w:t>
            </w:r>
          </w:p>
          <w:p w:rsidR="001F72D8" w:rsidRPr="00C72F8A" w:rsidRDefault="001F72D8" w:rsidP="001F7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Практическая работа №1 </w:t>
            </w:r>
          </w:p>
          <w:p w:rsidR="0014140A" w:rsidRPr="00C72F8A" w:rsidRDefault="001F72D8" w:rsidP="001B46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iCs/>
                <w:sz w:val="24"/>
                <w:szCs w:val="24"/>
              </w:rPr>
              <w:t>Заполнение и анализ таблицы «Основные количественные и качественные классификации стран мира».</w:t>
            </w:r>
          </w:p>
        </w:tc>
        <w:tc>
          <w:tcPr>
            <w:tcW w:w="1742" w:type="dxa"/>
          </w:tcPr>
          <w:p w:rsidR="0014140A" w:rsidRPr="00C72F8A" w:rsidRDefault="001F72D8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 2</w:t>
            </w:r>
          </w:p>
        </w:tc>
        <w:tc>
          <w:tcPr>
            <w:tcW w:w="2758" w:type="dxa"/>
          </w:tcPr>
          <w:p w:rsidR="0014140A" w:rsidRPr="00C72F8A" w:rsidRDefault="00BC7813" w:rsidP="001E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https://infourok.ru/videouroki/582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B4649" w:rsidRPr="00C72F8A" w:rsidRDefault="001B4649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Изучить  §2, ответить на вопросы в конце параграфа из рубрики «Проверим знания» </w:t>
            </w:r>
          </w:p>
          <w:p w:rsidR="0014140A" w:rsidRPr="00C72F8A" w:rsidRDefault="001B4649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1 - 5</w:t>
            </w:r>
          </w:p>
        </w:tc>
        <w:tc>
          <w:tcPr>
            <w:tcW w:w="1440" w:type="dxa"/>
          </w:tcPr>
          <w:p w:rsidR="0014140A" w:rsidRPr="00C72F8A" w:rsidRDefault="0014140A" w:rsidP="001E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49" w:rsidRPr="00C72F8A" w:rsidTr="009E2646">
        <w:tc>
          <w:tcPr>
            <w:tcW w:w="14868" w:type="dxa"/>
            <w:gridSpan w:val="7"/>
          </w:tcPr>
          <w:p w:rsidR="001B4649" w:rsidRPr="00C72F8A" w:rsidRDefault="001B4649" w:rsidP="001B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География населения мира </w:t>
            </w: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(9 часов)</w:t>
            </w:r>
          </w:p>
        </w:tc>
      </w:tr>
      <w:tr w:rsidR="0014140A" w:rsidRPr="00C72F8A" w:rsidTr="009E2646">
        <w:tc>
          <w:tcPr>
            <w:tcW w:w="828" w:type="dxa"/>
          </w:tcPr>
          <w:p w:rsidR="0014140A" w:rsidRPr="00C72F8A" w:rsidRDefault="00DB4777" w:rsidP="0014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14140A" w:rsidRPr="00C72F8A" w:rsidRDefault="001B4649" w:rsidP="001E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4 - неделя сентября</w:t>
            </w:r>
          </w:p>
        </w:tc>
        <w:tc>
          <w:tcPr>
            <w:tcW w:w="3503" w:type="dxa"/>
          </w:tcPr>
          <w:p w:rsidR="001B4649" w:rsidRPr="00C72F8A" w:rsidRDefault="001B4649" w:rsidP="001B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и динамика </w:t>
            </w:r>
            <w:r w:rsidRPr="00C72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мира</w:t>
            </w:r>
          </w:p>
          <w:p w:rsidR="0014140A" w:rsidRPr="00C72F8A" w:rsidRDefault="001B4649" w:rsidP="001B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Практическая работа №2    </w:t>
            </w:r>
            <w:r w:rsidRPr="00C72F8A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демографических параметров: естественного прироста, рождаемости и смертности</w:t>
            </w:r>
          </w:p>
        </w:tc>
        <w:tc>
          <w:tcPr>
            <w:tcW w:w="1742" w:type="dxa"/>
          </w:tcPr>
          <w:p w:rsidR="001B4649" w:rsidRPr="00C72F8A" w:rsidRDefault="001B4649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 xml:space="preserve"> § 3</w:t>
            </w:r>
          </w:p>
        </w:tc>
        <w:tc>
          <w:tcPr>
            <w:tcW w:w="2758" w:type="dxa"/>
          </w:tcPr>
          <w:p w:rsidR="001B4649" w:rsidRPr="00C72F8A" w:rsidRDefault="001B4649" w:rsidP="001B464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hyperlink r:id="rId9" w:history="1">
              <w:r w:rsidRPr="00C72F8A">
                <w:rPr>
                  <w:rStyle w:val="a4"/>
                  <w:rFonts w:ascii="Times New Roman" w:hAnsi="Times New Roman" w:cs="Times New Roman"/>
                  <w:spacing w:val="-12"/>
                  <w:sz w:val="24"/>
                  <w:szCs w:val="24"/>
                </w:rPr>
                <w:t>https://resh.edu.ru/subject/lesson/5435/main/</w:t>
              </w:r>
            </w:hyperlink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  <w:p w:rsidR="0014140A" w:rsidRPr="00C72F8A" w:rsidRDefault="001B4649" w:rsidP="001B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72F8A">
                <w:rPr>
                  <w:rStyle w:val="a4"/>
                  <w:rFonts w:ascii="Times New Roman" w:hAnsi="Times New Roman" w:cs="Times New Roman"/>
                  <w:spacing w:val="-12"/>
                  <w:sz w:val="24"/>
                  <w:szCs w:val="24"/>
                </w:rPr>
                <w:t>https://resh.edu.ru/subject/less</w:t>
              </w:r>
              <w:r w:rsidRPr="00C72F8A">
                <w:rPr>
                  <w:rStyle w:val="a4"/>
                  <w:rFonts w:ascii="Times New Roman" w:hAnsi="Times New Roman" w:cs="Times New Roman"/>
                  <w:spacing w:val="-12"/>
                  <w:sz w:val="24"/>
                  <w:szCs w:val="24"/>
                </w:rPr>
                <w:lastRenderedPageBreak/>
                <w:t>on/5435/train/</w:t>
              </w:r>
            </w:hyperlink>
          </w:p>
        </w:tc>
        <w:tc>
          <w:tcPr>
            <w:tcW w:w="2340" w:type="dxa"/>
          </w:tcPr>
          <w:p w:rsidR="0014140A" w:rsidRPr="00C72F8A" w:rsidRDefault="001B4649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Изучить  §</w:t>
            </w:r>
            <w:r w:rsidR="006B61F3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, ответить на вопросы в конце параграфа из рубрики </w:t>
            </w: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«А теперь более сложные вопросы» 1-5</w:t>
            </w:r>
          </w:p>
          <w:p w:rsidR="006B61F3" w:rsidRPr="00C72F8A" w:rsidRDefault="006B61F3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Построить столбчатую диаграмму, отражающую соотношение регионов мира по показателю рождаемости, используя данные рис.6, стр.27 учебника</w:t>
            </w:r>
          </w:p>
        </w:tc>
        <w:tc>
          <w:tcPr>
            <w:tcW w:w="1440" w:type="dxa"/>
          </w:tcPr>
          <w:p w:rsidR="0014140A" w:rsidRPr="00C72F8A" w:rsidRDefault="001B4649" w:rsidP="001E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</w:t>
              </w:r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35/control/1/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649" w:rsidRPr="00C72F8A" w:rsidRDefault="001B4649" w:rsidP="001E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https://resh.edu.ru/subject/lesson/5435/control/2/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140A" w:rsidRPr="00C72F8A" w:rsidTr="009E2646">
        <w:tc>
          <w:tcPr>
            <w:tcW w:w="828" w:type="dxa"/>
          </w:tcPr>
          <w:p w:rsidR="0014140A" w:rsidRPr="00C72F8A" w:rsidRDefault="00DB4777" w:rsidP="0014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5</w:t>
            </w:r>
          </w:p>
        </w:tc>
        <w:tc>
          <w:tcPr>
            <w:tcW w:w="2257" w:type="dxa"/>
          </w:tcPr>
          <w:p w:rsidR="0014140A" w:rsidRPr="00C72F8A" w:rsidRDefault="001B4649" w:rsidP="001E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5 - неделя сентября</w:t>
            </w:r>
          </w:p>
        </w:tc>
        <w:tc>
          <w:tcPr>
            <w:tcW w:w="3503" w:type="dxa"/>
          </w:tcPr>
          <w:p w:rsidR="001B4649" w:rsidRPr="00C72F8A" w:rsidRDefault="001B4649" w:rsidP="001B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Демографические проблемы и демографическая политика.</w:t>
            </w:r>
          </w:p>
          <w:p w:rsidR="001B4649" w:rsidRPr="00C72F8A" w:rsidRDefault="001B4649" w:rsidP="001B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Практическая работа №3 </w:t>
            </w:r>
          </w:p>
          <w:p w:rsidR="001B4649" w:rsidRPr="00C72F8A" w:rsidRDefault="001B4649" w:rsidP="001B464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типа стран на основании демографических данных</w:t>
            </w:r>
          </w:p>
          <w:p w:rsidR="0014140A" w:rsidRPr="00C72F8A" w:rsidRDefault="0014140A" w:rsidP="001B46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742" w:type="dxa"/>
          </w:tcPr>
          <w:p w:rsidR="0014140A" w:rsidRPr="00C72F8A" w:rsidRDefault="001B4649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 4</w:t>
            </w:r>
          </w:p>
        </w:tc>
        <w:tc>
          <w:tcPr>
            <w:tcW w:w="2758" w:type="dxa"/>
          </w:tcPr>
          <w:p w:rsidR="0014140A" w:rsidRPr="00C72F8A" w:rsidRDefault="001B4649" w:rsidP="001E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https://resh.edu.ru/subject/lesson/5756/main/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649" w:rsidRPr="00C72F8A" w:rsidRDefault="001B4649" w:rsidP="001E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https://resh.edu.ru/subject/lesson/5756/train/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649" w:rsidRPr="00C72F8A" w:rsidRDefault="001B4649" w:rsidP="001E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4140A" w:rsidRPr="00C72F8A" w:rsidRDefault="0014140A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14140A" w:rsidRPr="00C72F8A" w:rsidRDefault="001B4649" w:rsidP="001E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https://resh.edu.ru/subject/lesson/5756/control/1/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649" w:rsidRPr="00C72F8A" w:rsidRDefault="001B4649" w:rsidP="001E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https://resh.edu.ru/subject/lesson/5756/control/2/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140A" w:rsidRPr="00C72F8A" w:rsidTr="009E2646">
        <w:tc>
          <w:tcPr>
            <w:tcW w:w="828" w:type="dxa"/>
          </w:tcPr>
          <w:p w:rsidR="0014140A" w:rsidRPr="00C72F8A" w:rsidRDefault="00DB4777" w:rsidP="0014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14140A" w:rsidRPr="00C72F8A" w:rsidRDefault="00F42D81" w:rsidP="00F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2- неделя октября</w:t>
            </w:r>
          </w:p>
        </w:tc>
        <w:tc>
          <w:tcPr>
            <w:tcW w:w="3503" w:type="dxa"/>
          </w:tcPr>
          <w:p w:rsidR="001B4649" w:rsidRPr="00C72F8A" w:rsidRDefault="001B4649" w:rsidP="001B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Половозрастной состав населения и рудовые ресурсы. </w:t>
            </w:r>
          </w:p>
          <w:p w:rsidR="001B4649" w:rsidRPr="00C72F8A" w:rsidRDefault="001B4649" w:rsidP="001B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Практическая работа №4 </w:t>
            </w:r>
          </w:p>
          <w:p w:rsidR="0014140A" w:rsidRPr="00C72F8A" w:rsidRDefault="001B4649" w:rsidP="001B4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Сравнительный анализ половозрастных пирамид разных стран</w:t>
            </w:r>
          </w:p>
        </w:tc>
        <w:tc>
          <w:tcPr>
            <w:tcW w:w="1742" w:type="dxa"/>
          </w:tcPr>
          <w:p w:rsidR="0014140A" w:rsidRPr="00C72F8A" w:rsidRDefault="001B4649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 5</w:t>
            </w:r>
          </w:p>
        </w:tc>
        <w:tc>
          <w:tcPr>
            <w:tcW w:w="2758" w:type="dxa"/>
          </w:tcPr>
          <w:p w:rsidR="0014140A" w:rsidRPr="00C72F8A" w:rsidRDefault="001B4649" w:rsidP="001E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https://infourok.ru/videouroki/584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4140A" w:rsidRPr="00C72F8A" w:rsidRDefault="001B4649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</w:t>
            </w:r>
            <w:r w:rsidR="006B61F3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ответить на вопросы в конце параграфа.</w:t>
            </w:r>
          </w:p>
        </w:tc>
        <w:tc>
          <w:tcPr>
            <w:tcW w:w="1440" w:type="dxa"/>
          </w:tcPr>
          <w:p w:rsidR="0014140A" w:rsidRPr="00C72F8A" w:rsidRDefault="0014140A" w:rsidP="001E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A" w:rsidRPr="00C72F8A" w:rsidTr="009E2646">
        <w:tc>
          <w:tcPr>
            <w:tcW w:w="828" w:type="dxa"/>
          </w:tcPr>
          <w:p w:rsidR="0014140A" w:rsidRPr="00C72F8A" w:rsidRDefault="00DB4777" w:rsidP="0014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14140A" w:rsidRPr="00C72F8A" w:rsidRDefault="00F42D81" w:rsidP="00F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3- неделя октября</w:t>
            </w:r>
          </w:p>
        </w:tc>
        <w:tc>
          <w:tcPr>
            <w:tcW w:w="3503" w:type="dxa"/>
          </w:tcPr>
          <w:p w:rsidR="0014140A" w:rsidRPr="00C72F8A" w:rsidRDefault="006B61F3" w:rsidP="006B61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Расовый и этнический состав населения</w:t>
            </w:r>
          </w:p>
        </w:tc>
        <w:tc>
          <w:tcPr>
            <w:tcW w:w="1742" w:type="dxa"/>
          </w:tcPr>
          <w:p w:rsidR="0014140A" w:rsidRPr="00C72F8A" w:rsidRDefault="001B4649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6B61F3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5</w:t>
            </w:r>
          </w:p>
        </w:tc>
        <w:tc>
          <w:tcPr>
            <w:tcW w:w="2758" w:type="dxa"/>
          </w:tcPr>
          <w:p w:rsidR="0014140A" w:rsidRPr="00C72F8A" w:rsidRDefault="006B61F3" w:rsidP="001E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https://infourok.ru/videouroki/585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4140A" w:rsidRPr="00C72F8A" w:rsidRDefault="006B61F3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§5, ответить на вопросы в конце параграфа. Выполнить задание «От теории к практике»</w:t>
            </w:r>
          </w:p>
        </w:tc>
        <w:tc>
          <w:tcPr>
            <w:tcW w:w="1440" w:type="dxa"/>
          </w:tcPr>
          <w:p w:rsidR="0014140A" w:rsidRPr="00C72F8A" w:rsidRDefault="0014140A" w:rsidP="001E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77" w:rsidRPr="00C72F8A" w:rsidTr="00DB4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F42D81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4- неделя октября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6B61F3" w:rsidP="009E26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Мировые и национальные религии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1B4649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6B61F3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6B61F3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https://infourok.ru/videouroki/585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6B61F3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§6, ответить на вопросы в конце параграфа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77" w:rsidRPr="00C72F8A" w:rsidTr="00DB4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F42D81" w:rsidP="00F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2- неделя ноября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6B61F3" w:rsidP="009E26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Религиозный состав населения. </w:t>
            </w:r>
            <w:proofErr w:type="spellStart"/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Этнорелигиозные</w:t>
            </w:r>
            <w:proofErr w:type="spellEnd"/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1B4649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6B61F3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6B61F3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https://infourok.ru/videouroki/585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6B61F3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§6, ответить на вопросы в конце параграфа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77" w:rsidRPr="00C72F8A" w:rsidTr="00DB4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F42D81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3- неделя ноября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6B61F3" w:rsidP="00DB4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 и его миграции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1B4649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6B61F3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6B61F3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https://resh.edu.ru/subject/lesson/6439/main/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1F3" w:rsidRPr="00C72F8A" w:rsidRDefault="006B61F3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https://resh.edu.ru/subject/lesson/6439/train/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1F3" w:rsidRPr="00C72F8A" w:rsidRDefault="006B61F3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F3" w:rsidRPr="00C72F8A" w:rsidRDefault="006B61F3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https://infourok.ru/videouroki/586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F3" w:rsidRPr="00C72F8A" w:rsidRDefault="006B61F3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Изучить  §7, ответить на вопросы в конце параграфа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F3" w:rsidRPr="00C72F8A" w:rsidRDefault="006B61F3" w:rsidP="006B61F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hyperlink r:id="rId24" w:history="1">
              <w:r w:rsidRPr="00C72F8A">
                <w:rPr>
                  <w:rStyle w:val="a4"/>
                  <w:rFonts w:ascii="Times New Roman" w:hAnsi="Times New Roman" w:cs="Times New Roman"/>
                  <w:spacing w:val="-12"/>
                  <w:sz w:val="24"/>
                  <w:szCs w:val="24"/>
                </w:rPr>
                <w:t>https://resh.edu.ru/subject/lesson/6439/control/1/</w:t>
              </w:r>
            </w:hyperlink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  <w:p w:rsidR="00DB4777" w:rsidRPr="00C72F8A" w:rsidRDefault="006B61F3" w:rsidP="006B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C72F8A">
                <w:rPr>
                  <w:rStyle w:val="a4"/>
                  <w:rFonts w:ascii="Times New Roman" w:hAnsi="Times New Roman" w:cs="Times New Roman"/>
                  <w:spacing w:val="-12"/>
                  <w:sz w:val="24"/>
                  <w:szCs w:val="24"/>
                </w:rPr>
                <w:t>https://resh.edu.ru/subject/lesson/6439/control/2/</w:t>
              </w:r>
            </w:hyperlink>
          </w:p>
        </w:tc>
      </w:tr>
      <w:tr w:rsidR="00DB4777" w:rsidRPr="00C72F8A" w:rsidTr="00DB4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F42D81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4- неделя ноября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6B61F3" w:rsidP="006B61F3">
            <w:pPr>
              <w:tabs>
                <w:tab w:val="left" w:pos="118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Сельское и городское население мира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1B4649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6B61F3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6B61F3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§8, ответить на вопросы в конце параграфа</w:t>
            </w:r>
            <w:r w:rsidR="00BC7813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«От теории к практике», стр.59-60, выполнить задание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77" w:rsidRPr="00C72F8A" w:rsidTr="00DB4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F42D81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5- неделя ноября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BC7813" w:rsidP="00DB4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Урбанизация. Города мира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1B4649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BC7813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BC7813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§8, ответить на вопросы в конце параграфа.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13" w:rsidRPr="00C72F8A" w:rsidTr="009E2646">
        <w:tc>
          <w:tcPr>
            <w:tcW w:w="1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13" w:rsidRPr="00C72F8A" w:rsidRDefault="00BC7813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Мировые природные ресурсы  </w:t>
            </w: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(12 часов)</w:t>
            </w:r>
          </w:p>
        </w:tc>
      </w:tr>
      <w:tr w:rsidR="00DB4777" w:rsidRPr="00C72F8A" w:rsidTr="00DB4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F42D81" w:rsidP="00F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1- неделя декабря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BC7813" w:rsidP="00DB4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Природа и человек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1B4649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BC7813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BC7813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https://resh.edu.ru/subject/lesson/5436/main/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813" w:rsidRPr="00C72F8A" w:rsidRDefault="00BC7813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https://resh.edu.ru/subject/lesson/5436/train/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BC7813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§9, ответить на вопросы в конце параграфа. Выписать в тетрадь 10 ключевых тезисов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BC7813" w:rsidP="00C7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https://resh.edu.ru/subject/lesson/5436/control/1/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777" w:rsidRPr="00C72F8A" w:rsidTr="00DB4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F42D81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2- неделя декабря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BC7813" w:rsidP="009E26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Природопользование и экологические проблемы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1B4649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C777D3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D3" w:rsidRPr="00C72F8A" w:rsidRDefault="00C777D3" w:rsidP="00C7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https://resh.edu.ru/subject/lesson/5436/main/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777" w:rsidRPr="00C72F8A" w:rsidRDefault="00C777D3" w:rsidP="00C7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https://resh.edu.ru/subject/lesson/5436/train/</w:t>
              </w:r>
            </w:hyperlink>
          </w:p>
          <w:p w:rsidR="002A2574" w:rsidRPr="00C72F8A" w:rsidRDefault="002A2574" w:rsidP="00C7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https://infourok.ru/videouroki/562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C777D3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§9, ответить на вопросы в конце параграфа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2A2574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https://resh.edu.ru/subject/lesson/5436/control/2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777" w:rsidRPr="00C72F8A" w:rsidTr="00DB4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F42D81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3- неделя декабря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D3" w:rsidRPr="00C72F8A" w:rsidRDefault="00C777D3" w:rsidP="00C777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Природные ресурсы</w:t>
            </w:r>
          </w:p>
          <w:p w:rsidR="00C777D3" w:rsidRPr="00C72F8A" w:rsidRDefault="00C777D3" w:rsidP="00C7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Практическая работа №5 </w:t>
            </w:r>
          </w:p>
          <w:p w:rsidR="00C777D3" w:rsidRPr="00C72F8A" w:rsidRDefault="00C777D3" w:rsidP="00C777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 обеспеченности отдельных стран различными видами природных ресурсов</w:t>
            </w:r>
          </w:p>
          <w:p w:rsidR="00DB4777" w:rsidRPr="00C72F8A" w:rsidRDefault="00DB4777" w:rsidP="00C777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1B4649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highlight w:val="yellow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C777D3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2A2574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https://resh.edu.ru/subject/lesson/5722/main/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574" w:rsidRPr="00C72F8A" w:rsidRDefault="002A2574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35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https://resh.edu.ru/subject/lesson/5722/train/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2A2574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highlight w:val="yellow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§10, ответить на вопросы в конце параграфа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2A2574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36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https://resh.edu.ru/subject/lesson/5722/control/1/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https://resh.edu.ru/subject/lesson/5722/control/2</w:t>
              </w:r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777" w:rsidRPr="00C72F8A" w:rsidTr="00DB4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F42D81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4 - неделя декабря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2A2574" w:rsidP="009E26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Исчерпаемые</w:t>
            </w:r>
            <w:proofErr w:type="spellEnd"/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невозобновимые</w:t>
            </w:r>
            <w:proofErr w:type="spellEnd"/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ресурсы. Минеральные ресурсы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1B4649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2A2574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C60AD9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§11, ответить на вопросы в конце параграфа. Рубрика «От теории к практике», выполнить задание 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77" w:rsidRPr="00C72F8A" w:rsidTr="00DB4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F42D81" w:rsidP="00F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3 - неделя января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C60AD9" w:rsidP="00DB4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Рудные и нерудные полезные ископаемые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1B4649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C60AD9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9E2646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https://infourok.ru/videouroki/565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C60AD9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Изучить  §11, ответить на вопросы в конце параграфа. На </w:t>
            </w:r>
            <w:proofErr w:type="gramStart"/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</w:t>
            </w:r>
            <w:proofErr w:type="gramEnd"/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/к отметить государства богатые рудами чёрных и цветных металлов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77" w:rsidRPr="00C72F8A" w:rsidTr="00DB4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F42D81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4- неделя января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9E2646" w:rsidP="009E26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Исчерпаемые</w:t>
            </w:r>
            <w:proofErr w:type="spellEnd"/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возобновимые</w:t>
            </w:r>
            <w:proofErr w:type="spellEnd"/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ресурсы. Земельные ресурсы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1B4649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9E2646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9E2646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https://infourok.ru/videouroki/566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9E2646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§12, ответить на вопросы в конце параграфа. «От теории к практике», задание 1, стр.88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77" w:rsidRPr="00C72F8A" w:rsidTr="00DB4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F42D81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5 - неделя января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9E2646" w:rsidP="009E26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Исчерпаемые</w:t>
            </w:r>
            <w:proofErr w:type="spellEnd"/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возобновимые</w:t>
            </w:r>
            <w:proofErr w:type="spellEnd"/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ресурсы. Лесные ресурсы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1B4649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9E2646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</w:t>
            </w:r>
            <w:r w:rsidR="00440B28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9E2646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</w:t>
            </w:r>
            <w:r w:rsidR="00440B28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</w:t>
            </w: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, ответить на вопросы в конце параграфа. Отметить на </w:t>
            </w:r>
            <w:proofErr w:type="gramStart"/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</w:t>
            </w:r>
            <w:proofErr w:type="gramEnd"/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/к государства, обладающие большими запасами лесных ресурсов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77" w:rsidRPr="00C72F8A" w:rsidTr="00DB4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F42D81" w:rsidP="00F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1- неделя февраля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9E2646" w:rsidP="00DB4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Неисчерпаемые ресурсы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1B4649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9E2646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</w:t>
            </w:r>
            <w:r w:rsidR="00440B28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9E2646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</w:t>
            </w:r>
            <w:r w:rsidR="00440B28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</w:t>
            </w: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ответить на вопросы в конце параграфа. Подготовить сообщение о нетрадиционных источниках энергии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77" w:rsidRPr="00C72F8A" w:rsidTr="00DB4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F42D81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2 - неделя февраля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9E2646" w:rsidP="009E2646">
            <w:pPr>
              <w:tabs>
                <w:tab w:val="left" w:pos="11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Ресурсы Мирового океана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1B4649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9E2646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</w:t>
            </w:r>
            <w:r w:rsidR="00440B28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9E2646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https://infourok.ru/videouroki/569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9E2646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</w:t>
            </w:r>
            <w:r w:rsidR="00440B28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ответить на вопросы в конце параграфа.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77" w:rsidRPr="00C72F8A" w:rsidTr="00DB4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F42D81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3 - неделя февраля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F3491E" w:rsidP="009E26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Загрязнение окружающей </w:t>
            </w:r>
            <w:r w:rsidRPr="00C72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BA5C62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</w:t>
              </w:r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roki/571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BA5C62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 xml:space="preserve">Подготовить </w:t>
            </w: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сообщение о загрязнении вод Мирового океана.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77" w:rsidRPr="00C72F8A" w:rsidTr="00DB4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F42D81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4 - неделя февраля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BA5C62" w:rsidP="009E26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Пути решения экологических проблем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1B4649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BA5C62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</w:t>
            </w:r>
            <w:r w:rsidR="00300D23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300D23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https://infourok.ru/videouroki/571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300D23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</w:t>
            </w:r>
            <w:r w:rsidR="00440B28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ответить на вопросы в конце параграфа.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23" w:rsidRPr="00C72F8A" w:rsidTr="0048781F">
        <w:tc>
          <w:tcPr>
            <w:tcW w:w="14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23" w:rsidRPr="00C72F8A" w:rsidRDefault="00300D23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Мировое хозяйство и научно-техническая революция </w:t>
            </w: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</w:tr>
      <w:tr w:rsidR="00DB4777" w:rsidRPr="00C72F8A" w:rsidTr="00DB4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F42D81" w:rsidP="00F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1 - неделя марта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23" w:rsidRPr="00C72F8A" w:rsidRDefault="00300D23" w:rsidP="0030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Мирового хозяйства. Международное географическое разделение труда и мировое хозяйство.                                      </w:t>
            </w:r>
            <w:r w:rsidRPr="00C72F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Практическая работа №6 </w:t>
            </w:r>
          </w:p>
          <w:p w:rsidR="00DB4777" w:rsidRPr="00C72F8A" w:rsidRDefault="00300D23" w:rsidP="00300D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Характеристика центров современного Мирового хозяйства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1B4649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300D23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</w:t>
            </w:r>
            <w:r w:rsidR="00440B28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440B28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https://resh.edu.ru/subject/lesson/5437/main/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B28" w:rsidRPr="00C72F8A" w:rsidRDefault="00440B28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https://resh.edu.ru/subject/lesson/5437/train/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440B28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§16, ответить на вопросы в конце параграфа.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440B28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https://resh.edu.ru/subject/lesson/5437/control/1/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https://resh.edu.ru/subject/lesson/5437/control/2/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777" w:rsidRPr="00C72F8A" w:rsidTr="00DB4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F42D81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2 - неделя марта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8" w:rsidRPr="00C72F8A" w:rsidRDefault="00440B28" w:rsidP="00440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Мировое хозяйство и современная эпоха НТР.</w:t>
            </w:r>
          </w:p>
          <w:p w:rsidR="00440B28" w:rsidRPr="00C72F8A" w:rsidRDefault="00440B28" w:rsidP="00440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Практическая работа №6 </w:t>
            </w:r>
          </w:p>
          <w:p w:rsidR="00DB4777" w:rsidRPr="00C72F8A" w:rsidRDefault="00440B28" w:rsidP="00440B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Определение факторов, влияющих на специализацию стран и регионов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1B4649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440B28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440B28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https://infourok.ru/videouroki/574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B28" w:rsidRPr="00C72F8A" w:rsidRDefault="00440B28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https://resh.edu.ru/subject/lesson/5439/main/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B28" w:rsidRPr="00C72F8A" w:rsidRDefault="00440B28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https://resh.edu.ru/subject/lesson/5439/train/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440B28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§17, ответить на вопросы в конце параграфа.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440B28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https://resh.edu.ru/subject/lesson/5439/control/1/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https://resh.edu.ru/subject/lesson/5439/control/2/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777" w:rsidRPr="00C72F8A" w:rsidTr="00DB4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DB4777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F42D81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3 - неделя марта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440B28" w:rsidP="009E26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1B4649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440B28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440B28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https://resh.edu.ru/subject/lesson/5761/main/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B28" w:rsidRPr="00C72F8A" w:rsidRDefault="00440B28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https://resh.edu.ru/subject/lesson/5761/train/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440B28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§17, ответить на вопросы в конце параграфа.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7" w:rsidRPr="00C72F8A" w:rsidRDefault="00440B28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https://resh.edu.ru/subject/lesson/5761/control/1/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https://resh.edu.ru/subject/lesson/5761/control/2/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783" w:rsidRPr="00C72F8A" w:rsidTr="009E26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175783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F42D81" w:rsidP="00F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1- неделя апреля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175783" w:rsidP="009E26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Металлургия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175783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§19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175783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https://resh.edu.ru/subject/lesson/5440/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F42D81" w:rsidP="00A57917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</w:t>
            </w:r>
            <w:r w:rsidR="00C72F8A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</w:t>
            </w: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ответить на вопросы в конце параграфа</w:t>
            </w: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history="1">
              <w:r w:rsidR="00175783" w:rsidRPr="00C72F8A">
                <w:rPr>
                  <w:rStyle w:val="a4"/>
                  <w:rFonts w:ascii="Times New Roman" w:hAnsi="Times New Roman" w:cs="Times New Roman"/>
                  <w:spacing w:val="-12"/>
                  <w:sz w:val="24"/>
                  <w:szCs w:val="24"/>
                </w:rPr>
                <w:t>https://resh.edu.ru/subject/lesson/5440/train/</w:t>
              </w:r>
            </w:hyperlink>
            <w:r w:rsidR="00175783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175783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5783" w:rsidRPr="00C72F8A" w:rsidTr="009E26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175783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F42D81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2 - неделя апреля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175783" w:rsidP="009E26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175783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§20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175783" w:rsidP="00A5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https://resh.edu.ru/subject/lesson/4676/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C72F8A" w:rsidP="00C72F8A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§20, ответить на вопросы в конце параграфа</w:t>
            </w: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history="1">
              <w:r w:rsidR="00175783" w:rsidRPr="00C72F8A">
                <w:rPr>
                  <w:rStyle w:val="a4"/>
                  <w:rFonts w:ascii="Times New Roman" w:hAnsi="Times New Roman" w:cs="Times New Roman"/>
                  <w:spacing w:val="-12"/>
                  <w:sz w:val="24"/>
                  <w:szCs w:val="24"/>
                </w:rPr>
                <w:t>https://resh.edu.ru/subject/lesson/4676/train/</w:t>
              </w:r>
            </w:hyperlink>
            <w:r w:rsidR="00175783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175783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83" w:rsidRPr="00C72F8A" w:rsidTr="009E26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175783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F42D81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3 - неделя апреля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175783" w:rsidP="009E26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Химическая, лесная  и легкая промышленность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175783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§21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175783" w:rsidP="00A5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https://resh.edu.ru/subject/lesson/5438/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C72F8A" w:rsidP="00C72F8A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</w:rPr>
              <w:t>Изучить  §21, ответить на вопросы в конце параграфа</w:t>
            </w: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="00175783" w:rsidRPr="00C72F8A">
                <w:rPr>
                  <w:rStyle w:val="a4"/>
                  <w:rFonts w:ascii="Times New Roman" w:hAnsi="Times New Roman" w:cs="Times New Roman"/>
                  <w:spacing w:val="-12"/>
                  <w:sz w:val="24"/>
                  <w:szCs w:val="24"/>
                </w:rPr>
                <w:t>https://resh.edu.ru/subject/lesson/5438/train/</w:t>
              </w:r>
            </w:hyperlink>
            <w:r w:rsidR="00175783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175783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83" w:rsidRPr="00C72F8A" w:rsidTr="009E26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175783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F42D81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4 - неделя апреля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175783" w:rsidP="009E26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175783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§22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175783" w:rsidP="00A5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https://resh.edu.ru/subject/lesson/5762/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C72F8A" w:rsidP="00A57917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</w:rPr>
              <w:t>Изучить  §22, ответить на вопросы в конце параграфа</w:t>
            </w: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 w:rsidR="00175783" w:rsidRPr="00C72F8A">
                <w:rPr>
                  <w:rStyle w:val="a4"/>
                  <w:rFonts w:ascii="Times New Roman" w:hAnsi="Times New Roman" w:cs="Times New Roman"/>
                  <w:spacing w:val="-12"/>
                  <w:sz w:val="24"/>
                  <w:szCs w:val="24"/>
                </w:rPr>
                <w:t>https://resh.edu.ru/subject/lesson/5762/train/</w:t>
              </w:r>
            </w:hyperlink>
            <w:r w:rsidR="00175783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175783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83" w:rsidRPr="00C72F8A" w:rsidTr="009E26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175783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F42D81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5 - неделя апреля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175783" w:rsidP="00F42D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мира.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175783" w:rsidP="00F42D81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§23,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175783" w:rsidP="00A5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https://resh.edu.ru/subject/lesson/5442/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C72F8A" w:rsidP="00A57917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§23, ответить на вопросы в конце параграфа</w:t>
            </w: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 w:history="1">
              <w:r w:rsidR="00175783" w:rsidRPr="00C72F8A">
                <w:rPr>
                  <w:rStyle w:val="a4"/>
                  <w:rFonts w:ascii="Times New Roman" w:hAnsi="Times New Roman" w:cs="Times New Roman"/>
                  <w:spacing w:val="-12"/>
                  <w:sz w:val="24"/>
                  <w:szCs w:val="24"/>
                </w:rPr>
                <w:t>https://resh.edu.ru/subject/lesson/5442/train/</w:t>
              </w:r>
            </w:hyperlink>
            <w:r w:rsidR="00175783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83" w:rsidRPr="00C72F8A" w:rsidRDefault="00175783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81" w:rsidRPr="00C72F8A" w:rsidTr="009E26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1" w:rsidRPr="00C72F8A" w:rsidRDefault="00F42D81" w:rsidP="00A5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1" w:rsidRPr="00C72F8A" w:rsidRDefault="00F42D81" w:rsidP="00F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2 - неделя мая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1" w:rsidRPr="00C72F8A" w:rsidRDefault="00F42D81" w:rsidP="009E26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отношения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1" w:rsidRPr="00C72F8A" w:rsidRDefault="00F42D81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§24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1" w:rsidRPr="00C72F8A" w:rsidRDefault="00F42D81" w:rsidP="00A5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https://resh.edu.ru/subject/lesson/5442/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1" w:rsidRPr="00C72F8A" w:rsidRDefault="00C72F8A" w:rsidP="00A57917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§24, ответить на вопросы в конце параграфа</w:t>
            </w: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="00F42D81" w:rsidRPr="00C72F8A">
                <w:rPr>
                  <w:rStyle w:val="a4"/>
                  <w:rFonts w:ascii="Times New Roman" w:hAnsi="Times New Roman" w:cs="Times New Roman"/>
                  <w:spacing w:val="-12"/>
                  <w:sz w:val="24"/>
                  <w:szCs w:val="24"/>
                </w:rPr>
                <w:t>https://resh.edu.ru/subject/lesson/5442/train/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1" w:rsidRPr="00C72F8A" w:rsidRDefault="00F42D81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81" w:rsidRPr="00C72F8A" w:rsidTr="009E26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1" w:rsidRPr="00C72F8A" w:rsidRDefault="00F42D81" w:rsidP="00A5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1" w:rsidRPr="00C72F8A" w:rsidRDefault="00F42D81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3 - неделя мая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1" w:rsidRPr="00C72F8A" w:rsidRDefault="00F42D81" w:rsidP="009E26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 услугами. География Мирового туризма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1" w:rsidRPr="00C72F8A" w:rsidRDefault="00F42D81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§25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1" w:rsidRPr="00C72F8A" w:rsidRDefault="00F42D81" w:rsidP="00A57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https://resh.edu.ru/subject/lesson/6194/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1" w:rsidRPr="00C72F8A" w:rsidRDefault="00C72F8A" w:rsidP="00A57917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</w:rPr>
              <w:t>Изучить  §25, ответить на вопросы в конце параграфа</w:t>
            </w: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9" w:history="1">
              <w:r w:rsidR="00F42D81" w:rsidRPr="00C72F8A">
                <w:rPr>
                  <w:rStyle w:val="a4"/>
                  <w:rFonts w:ascii="Times New Roman" w:hAnsi="Times New Roman" w:cs="Times New Roman"/>
                  <w:spacing w:val="-12"/>
                  <w:sz w:val="24"/>
                  <w:szCs w:val="24"/>
                </w:rPr>
                <w:t>https://resh.edu.ru/subject/lesson/6194/train/</w:t>
              </w:r>
            </w:hyperlink>
            <w:r w:rsidR="00F42D81"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1" w:rsidRPr="00C72F8A" w:rsidRDefault="00F42D81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81" w:rsidRPr="00C72F8A" w:rsidTr="009E26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1" w:rsidRPr="00C72F8A" w:rsidRDefault="00F42D81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F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1" w:rsidRPr="00C72F8A" w:rsidRDefault="00F42D81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z w:val="24"/>
                <w:szCs w:val="24"/>
              </w:rPr>
              <w:t>4 - неделя мая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1" w:rsidRPr="00C72F8A" w:rsidRDefault="00F42D81" w:rsidP="009E264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72F8A">
              <w:rPr>
                <w:rFonts w:ascii="Times New Roman" w:hAnsi="Times New Roman" w:cs="Times New Roman"/>
              </w:rPr>
              <w:t>Глобальные проблемы и стратегия устойчивого развития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1" w:rsidRPr="00C72F8A" w:rsidRDefault="00F42D81" w:rsidP="009E264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§26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1" w:rsidRPr="00C72F8A" w:rsidRDefault="00F42D81" w:rsidP="009E2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C7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https://infourok.ru/videouroki/581</w:t>
              </w:r>
            </w:hyperlink>
            <w:r w:rsidRPr="00C7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1" w:rsidRPr="00C72F8A" w:rsidRDefault="00F42D81" w:rsidP="00A57917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§26, читать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1" w:rsidRPr="00C72F8A" w:rsidRDefault="00F42D81" w:rsidP="009E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007" w:rsidRPr="00C72F8A" w:rsidRDefault="00A82007" w:rsidP="001E6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2007" w:rsidRPr="00C72F8A" w:rsidSect="0030252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487"/>
    <w:rsid w:val="000C3475"/>
    <w:rsid w:val="0014140A"/>
    <w:rsid w:val="0015513F"/>
    <w:rsid w:val="00157378"/>
    <w:rsid w:val="00175783"/>
    <w:rsid w:val="00192368"/>
    <w:rsid w:val="001A2EFA"/>
    <w:rsid w:val="001B4649"/>
    <w:rsid w:val="001E63B2"/>
    <w:rsid w:val="001F72D8"/>
    <w:rsid w:val="00284031"/>
    <w:rsid w:val="002A2574"/>
    <w:rsid w:val="00300D23"/>
    <w:rsid w:val="00302525"/>
    <w:rsid w:val="003A360F"/>
    <w:rsid w:val="00440B28"/>
    <w:rsid w:val="00484359"/>
    <w:rsid w:val="00660BF1"/>
    <w:rsid w:val="006B61F3"/>
    <w:rsid w:val="006F39AE"/>
    <w:rsid w:val="00750845"/>
    <w:rsid w:val="00783E4F"/>
    <w:rsid w:val="00814066"/>
    <w:rsid w:val="00815D46"/>
    <w:rsid w:val="00991C5E"/>
    <w:rsid w:val="009E2646"/>
    <w:rsid w:val="00A26048"/>
    <w:rsid w:val="00A82007"/>
    <w:rsid w:val="00B51570"/>
    <w:rsid w:val="00B82ACF"/>
    <w:rsid w:val="00B84A64"/>
    <w:rsid w:val="00BA5C62"/>
    <w:rsid w:val="00BC7813"/>
    <w:rsid w:val="00C27B9C"/>
    <w:rsid w:val="00C60AD9"/>
    <w:rsid w:val="00C72F8A"/>
    <w:rsid w:val="00C777D3"/>
    <w:rsid w:val="00C97CF9"/>
    <w:rsid w:val="00D54EAA"/>
    <w:rsid w:val="00D7723D"/>
    <w:rsid w:val="00DB4777"/>
    <w:rsid w:val="00DB6817"/>
    <w:rsid w:val="00E26F8F"/>
    <w:rsid w:val="00E46176"/>
    <w:rsid w:val="00E61900"/>
    <w:rsid w:val="00EC5BE3"/>
    <w:rsid w:val="00EF128D"/>
    <w:rsid w:val="00F3491E"/>
    <w:rsid w:val="00F3496D"/>
    <w:rsid w:val="00F42D81"/>
    <w:rsid w:val="00F5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5513F"/>
    <w:rPr>
      <w:color w:val="800080" w:themeColor="followedHyperlink"/>
      <w:u w:val="single"/>
    </w:rPr>
  </w:style>
  <w:style w:type="character" w:customStyle="1" w:styleId="11">
    <w:name w:val="Основной текст1"/>
    <w:basedOn w:val="a0"/>
    <w:uiPriority w:val="99"/>
    <w:rsid w:val="00783E4F"/>
    <w:rPr>
      <w:rFonts w:ascii="Times New Roman" w:hAnsi="Times New Roman" w:cs="Times New Roman"/>
      <w:b/>
      <w:bC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5513F"/>
    <w:rPr>
      <w:color w:val="800080" w:themeColor="followedHyperlink"/>
      <w:u w:val="single"/>
    </w:rPr>
  </w:style>
  <w:style w:type="character" w:customStyle="1" w:styleId="11">
    <w:name w:val="Основной текст1"/>
    <w:basedOn w:val="a0"/>
    <w:uiPriority w:val="99"/>
    <w:rsid w:val="00783E4F"/>
    <w:rPr>
      <w:rFonts w:ascii="Times New Roman" w:hAnsi="Times New Roman" w:cs="Times New Roman"/>
      <w:b/>
      <w:bC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1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1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756/main/" TargetMode="External"/><Relationship Id="rId18" Type="http://schemas.openxmlformats.org/officeDocument/2006/relationships/hyperlink" Target="https://infourok.ru/videouroki/585" TargetMode="External"/><Relationship Id="rId26" Type="http://schemas.openxmlformats.org/officeDocument/2006/relationships/hyperlink" Target="https://resh.edu.ru/subject/lesson/5436/main/" TargetMode="External"/><Relationship Id="rId39" Type="http://schemas.openxmlformats.org/officeDocument/2006/relationships/hyperlink" Target="https://infourok.ru/videouroki/566" TargetMode="External"/><Relationship Id="rId21" Type="http://schemas.openxmlformats.org/officeDocument/2006/relationships/hyperlink" Target="https://resh.edu.ru/subject/lesson/6439/main/" TargetMode="External"/><Relationship Id="rId34" Type="http://schemas.openxmlformats.org/officeDocument/2006/relationships/hyperlink" Target="https://resh.edu.ru/subject/lesson/5722/main/" TargetMode="External"/><Relationship Id="rId42" Type="http://schemas.openxmlformats.org/officeDocument/2006/relationships/hyperlink" Target="https://infourok.ru/videouroki/571" TargetMode="External"/><Relationship Id="rId47" Type="http://schemas.openxmlformats.org/officeDocument/2006/relationships/hyperlink" Target="https://infourok.ru/videouroki/574" TargetMode="External"/><Relationship Id="rId50" Type="http://schemas.openxmlformats.org/officeDocument/2006/relationships/hyperlink" Target="https://resh.edu.ru/subject/lesson/5439/control/1/" TargetMode="External"/><Relationship Id="rId55" Type="http://schemas.openxmlformats.org/officeDocument/2006/relationships/hyperlink" Target="https://resh.edu.ru/subject/lesson/5761/control/2/" TargetMode="External"/><Relationship Id="rId63" Type="http://schemas.openxmlformats.org/officeDocument/2006/relationships/hyperlink" Target="https://resh.edu.ru/subject/lesson/5762/train/" TargetMode="External"/><Relationship Id="rId68" Type="http://schemas.openxmlformats.org/officeDocument/2006/relationships/hyperlink" Target="https://resh.edu.ru/subject/lesson/6194/" TargetMode="External"/><Relationship Id="rId7" Type="http://schemas.openxmlformats.org/officeDocument/2006/relationships/hyperlink" Target="https://infourok.ru/videouroki/572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756/control/2/" TargetMode="External"/><Relationship Id="rId29" Type="http://schemas.openxmlformats.org/officeDocument/2006/relationships/hyperlink" Target="https://resh.edu.ru/subject/lesson/5436/control/2/" TargetMode="External"/><Relationship Id="rId11" Type="http://schemas.openxmlformats.org/officeDocument/2006/relationships/hyperlink" Target="https://resh.edu.ru/subject/lesson/5435/control/1/" TargetMode="External"/><Relationship Id="rId24" Type="http://schemas.openxmlformats.org/officeDocument/2006/relationships/hyperlink" Target="https://resh.edu.ru/subject/lesson/6439/control/1/" TargetMode="External"/><Relationship Id="rId32" Type="http://schemas.openxmlformats.org/officeDocument/2006/relationships/hyperlink" Target="https://infourok.ru/videouroki/562" TargetMode="External"/><Relationship Id="rId37" Type="http://schemas.openxmlformats.org/officeDocument/2006/relationships/hyperlink" Target="https://resh.edu.ru/subject/lesson/5722/control/2/" TargetMode="External"/><Relationship Id="rId40" Type="http://schemas.openxmlformats.org/officeDocument/2006/relationships/hyperlink" Target="https://infourok.ru/videouroki/569" TargetMode="External"/><Relationship Id="rId45" Type="http://schemas.openxmlformats.org/officeDocument/2006/relationships/hyperlink" Target="https://resh.edu.ru/subject/lesson/5437/control/1/" TargetMode="External"/><Relationship Id="rId53" Type="http://schemas.openxmlformats.org/officeDocument/2006/relationships/hyperlink" Target="https://resh.edu.ru/subject/lesson/5761/train/" TargetMode="External"/><Relationship Id="rId58" Type="http://schemas.openxmlformats.org/officeDocument/2006/relationships/hyperlink" Target="https://resh.edu.ru/subject/lesson/4676/" TargetMode="External"/><Relationship Id="rId66" Type="http://schemas.openxmlformats.org/officeDocument/2006/relationships/hyperlink" Target="https://resh.edu.ru/subject/lesson/5442/" TargetMode="External"/><Relationship Id="rId5" Type="http://schemas.openxmlformats.org/officeDocument/2006/relationships/hyperlink" Target="https://resh.edu.ru/subject/lesson/3961/train/" TargetMode="External"/><Relationship Id="rId15" Type="http://schemas.openxmlformats.org/officeDocument/2006/relationships/hyperlink" Target="https://resh.edu.ru/subject/lesson/5756/control/1/" TargetMode="External"/><Relationship Id="rId23" Type="http://schemas.openxmlformats.org/officeDocument/2006/relationships/hyperlink" Target="https://infourok.ru/videouroki/586" TargetMode="External"/><Relationship Id="rId28" Type="http://schemas.openxmlformats.org/officeDocument/2006/relationships/hyperlink" Target="https://resh.edu.ru/subject/lesson/5436/control/1/" TargetMode="External"/><Relationship Id="rId36" Type="http://schemas.openxmlformats.org/officeDocument/2006/relationships/hyperlink" Target="https://resh.edu.ru/subject/lesson/5722/control/1/" TargetMode="External"/><Relationship Id="rId49" Type="http://schemas.openxmlformats.org/officeDocument/2006/relationships/hyperlink" Target="https://resh.edu.ru/subject/lesson/5439/train/" TargetMode="External"/><Relationship Id="rId57" Type="http://schemas.openxmlformats.org/officeDocument/2006/relationships/hyperlink" Target="https://resh.edu.ru/subject/lesson/5440/train/" TargetMode="External"/><Relationship Id="rId61" Type="http://schemas.openxmlformats.org/officeDocument/2006/relationships/hyperlink" Target="https://resh.edu.ru/subject/lesson/5438/train/" TargetMode="External"/><Relationship Id="rId10" Type="http://schemas.openxmlformats.org/officeDocument/2006/relationships/hyperlink" Target="https://resh.edu.ru/subject/lesson/5435/train/" TargetMode="External"/><Relationship Id="rId19" Type="http://schemas.openxmlformats.org/officeDocument/2006/relationships/hyperlink" Target="https://infourok.ru/videouroki/585" TargetMode="External"/><Relationship Id="rId31" Type="http://schemas.openxmlformats.org/officeDocument/2006/relationships/hyperlink" Target="https://resh.edu.ru/subject/lesson/5436/train/" TargetMode="External"/><Relationship Id="rId44" Type="http://schemas.openxmlformats.org/officeDocument/2006/relationships/hyperlink" Target="https://resh.edu.ru/subject/lesson/5437/train/" TargetMode="External"/><Relationship Id="rId52" Type="http://schemas.openxmlformats.org/officeDocument/2006/relationships/hyperlink" Target="https://resh.edu.ru/subject/lesson/5761/main/" TargetMode="External"/><Relationship Id="rId60" Type="http://schemas.openxmlformats.org/officeDocument/2006/relationships/hyperlink" Target="https://resh.edu.ru/subject/lesson/5438/" TargetMode="External"/><Relationship Id="rId65" Type="http://schemas.openxmlformats.org/officeDocument/2006/relationships/hyperlink" Target="https://resh.edu.ru/subject/lesson/5442/train/" TargetMode="External"/><Relationship Id="rId73" Type="http://schemas.microsoft.com/office/2007/relationships/stylesWithEffects" Target="stylesWithEffects.xml"/><Relationship Id="rId4" Type="http://schemas.openxmlformats.org/officeDocument/2006/relationships/hyperlink" Target="https://resh.edu.ru/subject/lesson/3961/main/" TargetMode="External"/><Relationship Id="rId9" Type="http://schemas.openxmlformats.org/officeDocument/2006/relationships/hyperlink" Target="https://resh.edu.ru/subject/lesson/5435/main/" TargetMode="External"/><Relationship Id="rId14" Type="http://schemas.openxmlformats.org/officeDocument/2006/relationships/hyperlink" Target="https://resh.edu.ru/subject/lesson/5756/train/" TargetMode="External"/><Relationship Id="rId22" Type="http://schemas.openxmlformats.org/officeDocument/2006/relationships/hyperlink" Target="https://resh.edu.ru/subject/lesson/6439/train/" TargetMode="External"/><Relationship Id="rId27" Type="http://schemas.openxmlformats.org/officeDocument/2006/relationships/hyperlink" Target="https://resh.edu.ru/subject/lesson/5436/train/" TargetMode="External"/><Relationship Id="rId30" Type="http://schemas.openxmlformats.org/officeDocument/2006/relationships/hyperlink" Target="https://resh.edu.ru/subject/lesson/5436/main/" TargetMode="External"/><Relationship Id="rId35" Type="http://schemas.openxmlformats.org/officeDocument/2006/relationships/hyperlink" Target="https://resh.edu.ru/subject/lesson/5722/train/" TargetMode="External"/><Relationship Id="rId43" Type="http://schemas.openxmlformats.org/officeDocument/2006/relationships/hyperlink" Target="https://resh.edu.ru/subject/lesson/5437/main/" TargetMode="External"/><Relationship Id="rId48" Type="http://schemas.openxmlformats.org/officeDocument/2006/relationships/hyperlink" Target="https://resh.edu.ru/subject/lesson/5439/main/" TargetMode="External"/><Relationship Id="rId56" Type="http://schemas.openxmlformats.org/officeDocument/2006/relationships/hyperlink" Target="https://resh.edu.ru/subject/lesson/5440/" TargetMode="External"/><Relationship Id="rId64" Type="http://schemas.openxmlformats.org/officeDocument/2006/relationships/hyperlink" Target="https://resh.edu.ru/subject/lesson/5442/" TargetMode="External"/><Relationship Id="rId69" Type="http://schemas.openxmlformats.org/officeDocument/2006/relationships/hyperlink" Target="https://resh.edu.ru/subject/lesson/6194/train/" TargetMode="External"/><Relationship Id="rId8" Type="http://schemas.openxmlformats.org/officeDocument/2006/relationships/hyperlink" Target="https://infourok.ru/videouroki/582" TargetMode="External"/><Relationship Id="rId51" Type="http://schemas.openxmlformats.org/officeDocument/2006/relationships/hyperlink" Target="https://resh.edu.ru/subject/lesson/5439/control/2/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5435/control/2/" TargetMode="External"/><Relationship Id="rId17" Type="http://schemas.openxmlformats.org/officeDocument/2006/relationships/hyperlink" Target="https://infourok.ru/videouroki/584" TargetMode="External"/><Relationship Id="rId25" Type="http://schemas.openxmlformats.org/officeDocument/2006/relationships/hyperlink" Target="https://resh.edu.ru/subject/lesson/6439/control/2/" TargetMode="External"/><Relationship Id="rId33" Type="http://schemas.openxmlformats.org/officeDocument/2006/relationships/hyperlink" Target="https://resh.edu.ru/subject/lesson/5436/control/2" TargetMode="External"/><Relationship Id="rId38" Type="http://schemas.openxmlformats.org/officeDocument/2006/relationships/hyperlink" Target="https://infourok.ru/videouroki/565" TargetMode="External"/><Relationship Id="rId46" Type="http://schemas.openxmlformats.org/officeDocument/2006/relationships/hyperlink" Target="https://resh.edu.ru/subject/lesson/5437/control/2/" TargetMode="External"/><Relationship Id="rId59" Type="http://schemas.openxmlformats.org/officeDocument/2006/relationships/hyperlink" Target="https://resh.edu.ru/subject/lesson/4676/train/" TargetMode="External"/><Relationship Id="rId67" Type="http://schemas.openxmlformats.org/officeDocument/2006/relationships/hyperlink" Target="https://resh.edu.ru/subject/lesson/5442/train/" TargetMode="External"/><Relationship Id="rId20" Type="http://schemas.openxmlformats.org/officeDocument/2006/relationships/hyperlink" Target="https://infourok.ru/videouroki/585" TargetMode="External"/><Relationship Id="rId41" Type="http://schemas.openxmlformats.org/officeDocument/2006/relationships/hyperlink" Target="https://infourok.ru/videouroki/571" TargetMode="External"/><Relationship Id="rId54" Type="http://schemas.openxmlformats.org/officeDocument/2006/relationships/hyperlink" Target="https://resh.edu.ru/subject/lesson/5761/control/1/" TargetMode="External"/><Relationship Id="rId62" Type="http://schemas.openxmlformats.org/officeDocument/2006/relationships/hyperlink" Target="https://resh.edu.ru/subject/lesson/5762/" TargetMode="External"/><Relationship Id="rId70" Type="http://schemas.openxmlformats.org/officeDocument/2006/relationships/hyperlink" Target="https://infourok.ru/videouroki/581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961/control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1921</Words>
  <Characters>10950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ГБОУ Гимназия №227</Company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</dc:creator>
  <cp:lastModifiedBy>Галина</cp:lastModifiedBy>
  <cp:revision>31</cp:revision>
  <dcterms:created xsi:type="dcterms:W3CDTF">2020-03-17T17:55:00Z</dcterms:created>
  <dcterms:modified xsi:type="dcterms:W3CDTF">2020-06-02T20:53:00Z</dcterms:modified>
</cp:coreProperties>
</file>